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95" w:rsidRPr="00327494" w:rsidRDefault="00177395" w:rsidP="00327494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:rsidR="00614778" w:rsidRDefault="00614778"/>
    <w:tbl>
      <w:tblPr>
        <w:tblpPr w:leftFromText="141" w:rightFromText="141" w:vertAnchor="page" w:horzAnchor="margin" w:tblpY="3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260"/>
        <w:gridCol w:w="3254"/>
      </w:tblGrid>
      <w:tr w:rsidR="002D223F" w:rsidRPr="00670145" w:rsidTr="00BF73A9">
        <w:tc>
          <w:tcPr>
            <w:tcW w:w="3114" w:type="dxa"/>
          </w:tcPr>
          <w:p w:rsidR="002D223F" w:rsidRPr="00670145" w:rsidRDefault="002D223F" w:rsidP="00BF73A9">
            <w:pPr>
              <w:rPr>
                <w:b/>
              </w:rPr>
            </w:pPr>
            <w:r w:rsidRPr="00670145">
              <w:rPr>
                <w:b/>
              </w:rPr>
              <w:t>Personale</w:t>
            </w:r>
          </w:p>
        </w:tc>
        <w:tc>
          <w:tcPr>
            <w:tcW w:w="3260" w:type="dxa"/>
          </w:tcPr>
          <w:p w:rsidR="002D223F" w:rsidRPr="00670145" w:rsidRDefault="002D223F" w:rsidP="00BF73A9"/>
          <w:p w:rsidR="002D223F" w:rsidRPr="00670145" w:rsidRDefault="002D223F" w:rsidP="00BF73A9">
            <w:r w:rsidRPr="00670145">
              <w:t>Cognome…………………………………….</w:t>
            </w:r>
          </w:p>
        </w:tc>
        <w:tc>
          <w:tcPr>
            <w:tcW w:w="3254" w:type="dxa"/>
          </w:tcPr>
          <w:p w:rsidR="002D223F" w:rsidRPr="00670145" w:rsidRDefault="002D223F" w:rsidP="00BF73A9"/>
          <w:p w:rsidR="002D223F" w:rsidRPr="00670145" w:rsidRDefault="002D223F" w:rsidP="00BF73A9">
            <w:r>
              <w:t>Nome………………………………………….</w:t>
            </w:r>
          </w:p>
        </w:tc>
      </w:tr>
      <w:tr w:rsidR="002D223F" w:rsidRPr="00670145" w:rsidTr="00BF73A9">
        <w:tc>
          <w:tcPr>
            <w:tcW w:w="9628" w:type="dxa"/>
            <w:gridSpan w:val="3"/>
            <w:shd w:val="clear" w:color="auto" w:fill="FFFF00"/>
          </w:tcPr>
          <w:p w:rsidR="002D223F" w:rsidRPr="00670145" w:rsidRDefault="002D223F" w:rsidP="00BF73A9">
            <w:pPr>
              <w:rPr>
                <w:b/>
              </w:rPr>
            </w:pPr>
            <w:r w:rsidRPr="00670145">
              <w:rPr>
                <w:b/>
              </w:rPr>
              <w:t>Titolo di studio</w:t>
            </w:r>
          </w:p>
        </w:tc>
      </w:tr>
      <w:tr w:rsidR="002D223F" w:rsidRPr="00670145" w:rsidTr="00BF73A9">
        <w:tc>
          <w:tcPr>
            <w:tcW w:w="3114" w:type="dxa"/>
          </w:tcPr>
          <w:p w:rsidR="002D223F" w:rsidRPr="00670145" w:rsidRDefault="002D223F" w:rsidP="00BF73A9"/>
        </w:tc>
        <w:tc>
          <w:tcPr>
            <w:tcW w:w="3260" w:type="dxa"/>
          </w:tcPr>
          <w:p w:rsidR="002D223F" w:rsidRPr="00670145" w:rsidRDefault="002D223F" w:rsidP="00BF73A9"/>
        </w:tc>
        <w:tc>
          <w:tcPr>
            <w:tcW w:w="3254" w:type="dxa"/>
          </w:tcPr>
          <w:p w:rsidR="002D223F" w:rsidRPr="00670145" w:rsidRDefault="002D223F" w:rsidP="00BF73A9">
            <w:r w:rsidRPr="00670145">
              <w:t>Punteggio</w:t>
            </w:r>
          </w:p>
        </w:tc>
      </w:tr>
      <w:tr w:rsidR="002D223F" w:rsidRPr="00670145" w:rsidTr="00BF73A9">
        <w:tc>
          <w:tcPr>
            <w:tcW w:w="3114" w:type="dxa"/>
          </w:tcPr>
          <w:p w:rsidR="002D223F" w:rsidRPr="00670145" w:rsidRDefault="002D223F" w:rsidP="00BF73A9">
            <w:r w:rsidRPr="00670145">
              <w:t>Laurea</w:t>
            </w:r>
          </w:p>
        </w:tc>
        <w:tc>
          <w:tcPr>
            <w:tcW w:w="3260" w:type="dxa"/>
          </w:tcPr>
          <w:p w:rsidR="002D223F" w:rsidRPr="00670145" w:rsidRDefault="002D223F" w:rsidP="00BF73A9">
            <w:r w:rsidRPr="00670145">
              <w:t>Punti 10</w:t>
            </w:r>
          </w:p>
        </w:tc>
        <w:tc>
          <w:tcPr>
            <w:tcW w:w="3254" w:type="dxa"/>
          </w:tcPr>
          <w:p w:rsidR="002D223F" w:rsidRPr="00670145" w:rsidRDefault="002D223F" w:rsidP="00BF73A9"/>
        </w:tc>
      </w:tr>
      <w:tr w:rsidR="002D223F" w:rsidRPr="00670145" w:rsidTr="00BF73A9">
        <w:tc>
          <w:tcPr>
            <w:tcW w:w="3114" w:type="dxa"/>
          </w:tcPr>
          <w:p w:rsidR="002D223F" w:rsidRPr="00670145" w:rsidRDefault="002D223F" w:rsidP="00BF73A9">
            <w:r w:rsidRPr="00670145">
              <w:t>Laurea triennale</w:t>
            </w:r>
          </w:p>
        </w:tc>
        <w:tc>
          <w:tcPr>
            <w:tcW w:w="3260" w:type="dxa"/>
          </w:tcPr>
          <w:p w:rsidR="002D223F" w:rsidRPr="00670145" w:rsidRDefault="002D223F" w:rsidP="00BF73A9">
            <w:r w:rsidRPr="00670145">
              <w:t>Punti 5</w:t>
            </w:r>
          </w:p>
        </w:tc>
        <w:tc>
          <w:tcPr>
            <w:tcW w:w="3254" w:type="dxa"/>
          </w:tcPr>
          <w:p w:rsidR="002D223F" w:rsidRPr="00670145" w:rsidRDefault="002D223F" w:rsidP="00BF73A9"/>
        </w:tc>
      </w:tr>
      <w:tr w:rsidR="002D223F" w:rsidRPr="00670145" w:rsidTr="00BF73A9">
        <w:tc>
          <w:tcPr>
            <w:tcW w:w="3114" w:type="dxa"/>
          </w:tcPr>
          <w:p w:rsidR="002D223F" w:rsidRPr="00670145" w:rsidRDefault="002D223F" w:rsidP="00BF73A9">
            <w:r w:rsidRPr="00670145">
              <w:t>Diploma</w:t>
            </w:r>
          </w:p>
        </w:tc>
        <w:tc>
          <w:tcPr>
            <w:tcW w:w="3260" w:type="dxa"/>
          </w:tcPr>
          <w:p w:rsidR="002D223F" w:rsidRPr="00670145" w:rsidRDefault="002D223F" w:rsidP="00BF73A9">
            <w:r w:rsidRPr="00670145">
              <w:t>Punti 3</w:t>
            </w:r>
          </w:p>
        </w:tc>
        <w:tc>
          <w:tcPr>
            <w:tcW w:w="3254" w:type="dxa"/>
          </w:tcPr>
          <w:p w:rsidR="002D223F" w:rsidRPr="00670145" w:rsidRDefault="002D223F" w:rsidP="00BF73A9"/>
        </w:tc>
      </w:tr>
      <w:tr w:rsidR="002D223F" w:rsidRPr="00670145" w:rsidTr="00BF73A9">
        <w:tc>
          <w:tcPr>
            <w:tcW w:w="9628" w:type="dxa"/>
            <w:gridSpan w:val="3"/>
            <w:shd w:val="clear" w:color="auto" w:fill="FFFF00"/>
          </w:tcPr>
          <w:p w:rsidR="002D223F" w:rsidRPr="00670145" w:rsidRDefault="008B2A22" w:rsidP="00BF73A9">
            <w:pPr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</w:tr>
      <w:tr w:rsidR="002D223F" w:rsidRPr="00670145" w:rsidTr="00BF73A9">
        <w:tc>
          <w:tcPr>
            <w:tcW w:w="3114" w:type="dxa"/>
          </w:tcPr>
          <w:p w:rsidR="002D223F" w:rsidRPr="00670145" w:rsidRDefault="002D223F" w:rsidP="00BF73A9"/>
        </w:tc>
        <w:tc>
          <w:tcPr>
            <w:tcW w:w="3260" w:type="dxa"/>
          </w:tcPr>
          <w:p w:rsidR="002D223F" w:rsidRPr="00670145" w:rsidRDefault="002D223F" w:rsidP="00BF73A9"/>
        </w:tc>
        <w:tc>
          <w:tcPr>
            <w:tcW w:w="3254" w:type="dxa"/>
          </w:tcPr>
          <w:p w:rsidR="002D223F" w:rsidRPr="00670145" w:rsidRDefault="002D223F" w:rsidP="00BF73A9">
            <w:r w:rsidRPr="00670145">
              <w:t>Punteggio</w:t>
            </w:r>
          </w:p>
        </w:tc>
      </w:tr>
      <w:tr w:rsidR="002D223F" w:rsidRPr="00670145" w:rsidTr="00BF73A9">
        <w:tc>
          <w:tcPr>
            <w:tcW w:w="3114" w:type="dxa"/>
          </w:tcPr>
          <w:p w:rsidR="002D223F" w:rsidRPr="00670145" w:rsidRDefault="002D223F" w:rsidP="00BF73A9">
            <w:pPr>
              <w:jc w:val="both"/>
            </w:pPr>
            <w:r w:rsidRPr="00670145">
              <w:t xml:space="preserve">Punti 3, per ogni esperienza in </w:t>
            </w:r>
            <w:r>
              <w:t xml:space="preserve">gestione progetti PON,POR, FESR, </w:t>
            </w:r>
            <w:r w:rsidR="004C4BA7">
              <w:t xml:space="preserve">fino a </w:t>
            </w:r>
            <w:r w:rsidRPr="00670145">
              <w:t xml:space="preserve">un </w:t>
            </w:r>
            <w:r w:rsidRPr="00670145">
              <w:rPr>
                <w:i/>
              </w:rPr>
              <w:t>max di punti 30</w:t>
            </w:r>
          </w:p>
        </w:tc>
        <w:tc>
          <w:tcPr>
            <w:tcW w:w="3260" w:type="dxa"/>
          </w:tcPr>
          <w:p w:rsidR="002D223F" w:rsidRPr="00670145" w:rsidRDefault="002D223F" w:rsidP="00BF73A9">
            <w:r w:rsidRPr="00670145">
              <w:t>n.      x 3,00 punti = punti</w:t>
            </w:r>
          </w:p>
        </w:tc>
        <w:tc>
          <w:tcPr>
            <w:tcW w:w="3254" w:type="dxa"/>
          </w:tcPr>
          <w:p w:rsidR="002D223F" w:rsidRPr="00670145" w:rsidRDefault="002D223F" w:rsidP="00BF73A9"/>
          <w:p w:rsidR="002D223F" w:rsidRPr="00670145" w:rsidRDefault="002D223F" w:rsidP="00BF73A9">
            <w:r w:rsidRPr="00670145">
              <w:t>punti</w:t>
            </w:r>
          </w:p>
        </w:tc>
      </w:tr>
      <w:tr w:rsidR="008B2A22" w:rsidRPr="00670145" w:rsidTr="00BF73A9">
        <w:tc>
          <w:tcPr>
            <w:tcW w:w="9628" w:type="dxa"/>
            <w:gridSpan w:val="3"/>
            <w:shd w:val="clear" w:color="auto" w:fill="FFFF00"/>
          </w:tcPr>
          <w:p w:rsidR="008B2A22" w:rsidRPr="00670145" w:rsidRDefault="008B2A22" w:rsidP="00BF73A9">
            <w:r>
              <w:rPr>
                <w:b/>
              </w:rPr>
              <w:t>Certificazione Informatiche</w:t>
            </w:r>
          </w:p>
        </w:tc>
      </w:tr>
      <w:tr w:rsidR="00DE1B45" w:rsidRPr="00670145" w:rsidTr="00BF73A9">
        <w:tc>
          <w:tcPr>
            <w:tcW w:w="3114" w:type="dxa"/>
          </w:tcPr>
          <w:p w:rsidR="00DE1B45" w:rsidRPr="00670145" w:rsidRDefault="00DE1B45" w:rsidP="00DE1B45"/>
        </w:tc>
        <w:tc>
          <w:tcPr>
            <w:tcW w:w="3260" w:type="dxa"/>
          </w:tcPr>
          <w:p w:rsidR="00DE1B45" w:rsidRPr="00670145" w:rsidRDefault="00DE1B45" w:rsidP="00DE1B45"/>
        </w:tc>
        <w:tc>
          <w:tcPr>
            <w:tcW w:w="3254" w:type="dxa"/>
          </w:tcPr>
          <w:p w:rsidR="00DE1B45" w:rsidRPr="00670145" w:rsidRDefault="00DE1B45" w:rsidP="00DE1B45">
            <w:r w:rsidRPr="00670145">
              <w:t>Punteggio</w:t>
            </w:r>
          </w:p>
        </w:tc>
      </w:tr>
      <w:tr w:rsidR="002D223F" w:rsidRPr="00670145" w:rsidTr="00BF73A9">
        <w:tc>
          <w:tcPr>
            <w:tcW w:w="3114" w:type="dxa"/>
          </w:tcPr>
          <w:p w:rsidR="002D223F" w:rsidRPr="00670145" w:rsidRDefault="004C4BA7" w:rsidP="00BF73A9">
            <w:pPr>
              <w:jc w:val="both"/>
            </w:pPr>
            <w:r>
              <w:t xml:space="preserve">Punti 3, per certificazioni informatiche riconosciute fino a un </w:t>
            </w:r>
            <w:r w:rsidR="002D223F" w:rsidRPr="00670145">
              <w:t xml:space="preserve"> </w:t>
            </w:r>
            <w:r w:rsidR="002D223F" w:rsidRPr="00670145">
              <w:rPr>
                <w:i/>
              </w:rPr>
              <w:t xml:space="preserve">max di punti </w:t>
            </w:r>
            <w:r>
              <w:rPr>
                <w:i/>
              </w:rPr>
              <w:t>15</w:t>
            </w:r>
          </w:p>
        </w:tc>
        <w:tc>
          <w:tcPr>
            <w:tcW w:w="3260" w:type="dxa"/>
          </w:tcPr>
          <w:p w:rsidR="002D223F" w:rsidRPr="00670145" w:rsidRDefault="002D223F" w:rsidP="00BF73A9">
            <w:r w:rsidRPr="00670145">
              <w:t>n.      x 3,00 punti = punti</w:t>
            </w:r>
          </w:p>
        </w:tc>
        <w:tc>
          <w:tcPr>
            <w:tcW w:w="3254" w:type="dxa"/>
          </w:tcPr>
          <w:p w:rsidR="002D223F" w:rsidRPr="00670145" w:rsidRDefault="002D223F" w:rsidP="00BF73A9"/>
          <w:p w:rsidR="002D223F" w:rsidRPr="00670145" w:rsidRDefault="002D223F" w:rsidP="00BF73A9">
            <w:r w:rsidRPr="00670145">
              <w:t>punti</w:t>
            </w:r>
          </w:p>
        </w:tc>
      </w:tr>
      <w:tr w:rsidR="002D223F" w:rsidRPr="00670145" w:rsidTr="00BF73A9">
        <w:tc>
          <w:tcPr>
            <w:tcW w:w="9628" w:type="dxa"/>
            <w:gridSpan w:val="3"/>
            <w:shd w:val="clear" w:color="auto" w:fill="FFFF00"/>
          </w:tcPr>
          <w:p w:rsidR="002D223F" w:rsidRPr="00670145" w:rsidRDefault="002D223F" w:rsidP="00BF73A9">
            <w:pPr>
              <w:rPr>
                <w:b/>
              </w:rPr>
            </w:pPr>
            <w:r w:rsidRPr="00670145">
              <w:rPr>
                <w:b/>
              </w:rPr>
              <w:t>Titoli specifici attinenti l’area di riferimento</w:t>
            </w:r>
          </w:p>
        </w:tc>
      </w:tr>
      <w:tr w:rsidR="002D223F" w:rsidRPr="00670145" w:rsidTr="00BF73A9">
        <w:tc>
          <w:tcPr>
            <w:tcW w:w="3114" w:type="dxa"/>
          </w:tcPr>
          <w:p w:rsidR="002D223F" w:rsidRPr="00670145" w:rsidRDefault="002D223F" w:rsidP="00BF73A9"/>
        </w:tc>
        <w:tc>
          <w:tcPr>
            <w:tcW w:w="3260" w:type="dxa"/>
          </w:tcPr>
          <w:p w:rsidR="002D223F" w:rsidRPr="00670145" w:rsidRDefault="002D223F" w:rsidP="00BF73A9"/>
        </w:tc>
        <w:tc>
          <w:tcPr>
            <w:tcW w:w="3254" w:type="dxa"/>
          </w:tcPr>
          <w:p w:rsidR="002D223F" w:rsidRPr="00670145" w:rsidRDefault="002D223F" w:rsidP="00BF73A9">
            <w:r w:rsidRPr="00670145">
              <w:t>Punteggio</w:t>
            </w:r>
          </w:p>
        </w:tc>
      </w:tr>
      <w:tr w:rsidR="002D223F" w:rsidRPr="00670145" w:rsidTr="000B4681">
        <w:tc>
          <w:tcPr>
            <w:tcW w:w="3114" w:type="dxa"/>
          </w:tcPr>
          <w:p w:rsidR="002D223F" w:rsidRPr="002D223F" w:rsidRDefault="002D223F" w:rsidP="00D22A22">
            <w:pPr>
              <w:spacing w:after="0"/>
            </w:pPr>
            <w:r w:rsidRPr="00670145">
              <w:rPr>
                <w:i/>
              </w:rPr>
              <w:t>Punti 3 per ogn</w:t>
            </w:r>
            <w:r>
              <w:rPr>
                <w:i/>
              </w:rPr>
              <w:t>i</w:t>
            </w:r>
            <w:r w:rsidRPr="00670145">
              <w:rPr>
                <w:i/>
              </w:rPr>
              <w:t xml:space="preserve"> anno</w:t>
            </w:r>
            <w:r>
              <w:rPr>
                <w:i/>
              </w:rPr>
              <w:t xml:space="preserve"> </w:t>
            </w:r>
            <w:r w:rsidR="004C4BA7">
              <w:rPr>
                <w:i/>
              </w:rPr>
              <w:t xml:space="preserve">di esperienza in qualità di tutor, facilitatore, valutatore, componente GOP, gestione progetti fino ad un </w:t>
            </w:r>
            <w:r w:rsidRPr="00670145">
              <w:rPr>
                <w:i/>
              </w:rPr>
              <w:t xml:space="preserve"> </w:t>
            </w:r>
            <w:r w:rsidRPr="002D223F">
              <w:rPr>
                <w:i/>
              </w:rPr>
              <w:t xml:space="preserve">max </w:t>
            </w:r>
            <w:r w:rsidR="00D22A22">
              <w:t xml:space="preserve"> </w:t>
            </w:r>
            <w:r w:rsidR="00D22A22" w:rsidRPr="00D22A22">
              <w:rPr>
                <w:i/>
              </w:rPr>
              <w:t xml:space="preserve">di punti </w:t>
            </w:r>
            <w:r w:rsidR="004C4BA7">
              <w:rPr>
                <w:i/>
              </w:rPr>
              <w:t>30</w:t>
            </w:r>
            <w:r w:rsidRPr="002D223F">
              <w:t xml:space="preserve"> </w:t>
            </w:r>
          </w:p>
        </w:tc>
        <w:tc>
          <w:tcPr>
            <w:tcW w:w="3260" w:type="dxa"/>
          </w:tcPr>
          <w:p w:rsidR="002D223F" w:rsidRPr="00670145" w:rsidRDefault="002D223F" w:rsidP="00BF73A9">
            <w:r w:rsidRPr="00670145">
              <w:t xml:space="preserve">n.      x </w:t>
            </w:r>
            <w:r>
              <w:t>3</w:t>
            </w:r>
            <w:r w:rsidRPr="00670145">
              <w:t>,00 punti = punti</w:t>
            </w:r>
          </w:p>
        </w:tc>
        <w:tc>
          <w:tcPr>
            <w:tcW w:w="3254" w:type="dxa"/>
            <w:vAlign w:val="center"/>
          </w:tcPr>
          <w:p w:rsidR="002D223F" w:rsidRPr="00670145" w:rsidRDefault="002D223F" w:rsidP="000B4681">
            <w:r w:rsidRPr="00670145">
              <w:t>punti</w:t>
            </w:r>
          </w:p>
        </w:tc>
      </w:tr>
      <w:tr w:rsidR="002D223F" w:rsidRPr="00670145" w:rsidTr="00BF73A9">
        <w:tc>
          <w:tcPr>
            <w:tcW w:w="6374" w:type="dxa"/>
            <w:gridSpan w:val="2"/>
          </w:tcPr>
          <w:p w:rsidR="002D223F" w:rsidRPr="00670145" w:rsidRDefault="002D223F" w:rsidP="00BF73A9">
            <w:pPr>
              <w:rPr>
                <w:b/>
              </w:rPr>
            </w:pPr>
            <w:r w:rsidRPr="00670145">
              <w:rPr>
                <w:b/>
              </w:rPr>
              <w:t>Totale</w:t>
            </w:r>
          </w:p>
        </w:tc>
        <w:tc>
          <w:tcPr>
            <w:tcW w:w="3254" w:type="dxa"/>
          </w:tcPr>
          <w:p w:rsidR="002D223F" w:rsidRPr="00670145" w:rsidRDefault="000B4681" w:rsidP="00BF73A9">
            <w:r>
              <w:t xml:space="preserve">                          </w:t>
            </w:r>
            <w:r w:rsidR="00F00F45">
              <w:t>/85</w:t>
            </w:r>
            <w:r w:rsidR="002D223F" w:rsidRPr="00670145">
              <w:t xml:space="preserve"> punti</w:t>
            </w:r>
          </w:p>
        </w:tc>
      </w:tr>
    </w:tbl>
    <w:p w:rsidR="00BF73A9" w:rsidRDefault="002D223F" w:rsidP="002D22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Allegato</w:t>
      </w:r>
      <w:r w:rsidR="00EE5C80">
        <w:rPr>
          <w:rFonts w:ascii="Times New Roman" w:hAnsi="Times New Roman"/>
          <w:bCs/>
          <w:sz w:val="24"/>
          <w:szCs w:val="24"/>
        </w:rPr>
        <w:t xml:space="preserve"> B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614778" w:rsidRDefault="00E555F4" w:rsidP="00BF73A9">
      <w:pPr>
        <w:jc w:val="center"/>
      </w:pPr>
      <w:r w:rsidRPr="00E555F4">
        <w:rPr>
          <w:rFonts w:ascii="Times New Roman" w:hAnsi="Times New Roman"/>
          <w:b/>
          <w:bCs/>
          <w:sz w:val="24"/>
          <w:szCs w:val="24"/>
        </w:rPr>
        <w:t>Griglia valutazione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73A9" w:rsidRPr="00BF73A9">
        <w:rPr>
          <w:rFonts w:ascii="Times New Roman" w:hAnsi="Times New Roman"/>
          <w:b/>
          <w:bCs/>
          <w:sz w:val="24"/>
          <w:szCs w:val="24"/>
        </w:rPr>
        <w:t>Supporto tecnico operativo-gestionale</w:t>
      </w:r>
    </w:p>
    <w:sectPr w:rsidR="00614778" w:rsidSect="00614778">
      <w:foot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E0" w:rsidRDefault="003932E0" w:rsidP="00242FA8">
      <w:pPr>
        <w:spacing w:after="0" w:line="240" w:lineRule="auto"/>
      </w:pPr>
      <w:r>
        <w:separator/>
      </w:r>
    </w:p>
  </w:endnote>
  <w:endnote w:type="continuationSeparator" w:id="0">
    <w:p w:rsidR="003932E0" w:rsidRDefault="003932E0" w:rsidP="0024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484325"/>
      <w:docPartObj>
        <w:docPartGallery w:val="Page Numbers (Bottom of Page)"/>
        <w:docPartUnique/>
      </w:docPartObj>
    </w:sdtPr>
    <w:sdtEndPr/>
    <w:sdtContent>
      <w:p w:rsidR="00242FA8" w:rsidRDefault="00242F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80">
          <w:rPr>
            <w:noProof/>
          </w:rPr>
          <w:t>1</w:t>
        </w:r>
        <w:r>
          <w:fldChar w:fldCharType="end"/>
        </w:r>
      </w:p>
    </w:sdtContent>
  </w:sdt>
  <w:p w:rsidR="00242FA8" w:rsidRDefault="00242F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E0" w:rsidRDefault="003932E0" w:rsidP="00242FA8">
      <w:pPr>
        <w:spacing w:after="0" w:line="240" w:lineRule="auto"/>
      </w:pPr>
      <w:r>
        <w:separator/>
      </w:r>
    </w:p>
  </w:footnote>
  <w:footnote w:type="continuationSeparator" w:id="0">
    <w:p w:rsidR="003932E0" w:rsidRDefault="003932E0" w:rsidP="0024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756"/>
    <w:multiLevelType w:val="hybridMultilevel"/>
    <w:tmpl w:val="4530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90723"/>
    <w:multiLevelType w:val="hybridMultilevel"/>
    <w:tmpl w:val="9B58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3D34"/>
    <w:multiLevelType w:val="hybridMultilevel"/>
    <w:tmpl w:val="F44C9A08"/>
    <w:lvl w:ilvl="0" w:tplc="8D9C0032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81"/>
    <w:rsid w:val="000870EE"/>
    <w:rsid w:val="000B4681"/>
    <w:rsid w:val="00177395"/>
    <w:rsid w:val="001C2AD7"/>
    <w:rsid w:val="00242FA8"/>
    <w:rsid w:val="002728E8"/>
    <w:rsid w:val="002A0FCE"/>
    <w:rsid w:val="002B01D5"/>
    <w:rsid w:val="002D223F"/>
    <w:rsid w:val="00327494"/>
    <w:rsid w:val="00353F56"/>
    <w:rsid w:val="00384179"/>
    <w:rsid w:val="003932E0"/>
    <w:rsid w:val="003D0305"/>
    <w:rsid w:val="00423576"/>
    <w:rsid w:val="004B526D"/>
    <w:rsid w:val="004C4BA7"/>
    <w:rsid w:val="005734F6"/>
    <w:rsid w:val="005E4A3D"/>
    <w:rsid w:val="00614778"/>
    <w:rsid w:val="00664AD7"/>
    <w:rsid w:val="00670145"/>
    <w:rsid w:val="00675EA6"/>
    <w:rsid w:val="006C3931"/>
    <w:rsid w:val="006E7D29"/>
    <w:rsid w:val="00784216"/>
    <w:rsid w:val="007A75C4"/>
    <w:rsid w:val="008A60F2"/>
    <w:rsid w:val="008B2A22"/>
    <w:rsid w:val="008F07A3"/>
    <w:rsid w:val="0092215E"/>
    <w:rsid w:val="00923340"/>
    <w:rsid w:val="00933497"/>
    <w:rsid w:val="009D22AF"/>
    <w:rsid w:val="009F0C66"/>
    <w:rsid w:val="00AE371D"/>
    <w:rsid w:val="00AE6635"/>
    <w:rsid w:val="00B60A81"/>
    <w:rsid w:val="00BF73A9"/>
    <w:rsid w:val="00C70DAB"/>
    <w:rsid w:val="00CB3E52"/>
    <w:rsid w:val="00D22A22"/>
    <w:rsid w:val="00D57AF4"/>
    <w:rsid w:val="00DE1B45"/>
    <w:rsid w:val="00E35D9E"/>
    <w:rsid w:val="00E555F4"/>
    <w:rsid w:val="00EE5C80"/>
    <w:rsid w:val="00F00F45"/>
    <w:rsid w:val="00FB722C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9DD7"/>
  <w15:docId w15:val="{26300CDA-112E-41B2-9D61-B0EACB88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E7D29"/>
    <w:rPr>
      <w:i/>
      <w:iCs/>
    </w:rPr>
  </w:style>
  <w:style w:type="paragraph" w:styleId="NormaleWeb">
    <w:name w:val="Normal (Web)"/>
    <w:basedOn w:val="Normale"/>
    <w:uiPriority w:val="99"/>
    <w:unhideWhenUsed/>
    <w:rsid w:val="006E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E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2B01D5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B01D5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qFormat/>
    <w:rsid w:val="002B01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FA8"/>
  </w:style>
  <w:style w:type="paragraph" w:styleId="Pidipagina">
    <w:name w:val="footer"/>
    <w:basedOn w:val="Normale"/>
    <w:link w:val="PidipaginaCarattere"/>
    <w:uiPriority w:val="99"/>
    <w:unhideWhenUsed/>
    <w:rsid w:val="0024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F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STATALE</dc:creator>
  <cp:keywords/>
  <dc:description/>
  <cp:lastModifiedBy>pc</cp:lastModifiedBy>
  <cp:revision>8</cp:revision>
  <cp:lastPrinted>2023-04-20T07:40:00Z</cp:lastPrinted>
  <dcterms:created xsi:type="dcterms:W3CDTF">2023-05-05T11:25:00Z</dcterms:created>
  <dcterms:modified xsi:type="dcterms:W3CDTF">2023-09-06T10:39:00Z</dcterms:modified>
</cp:coreProperties>
</file>